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3DF" w14:textId="69C46EB3" w:rsidR="00ED6297" w:rsidRDefault="00ED6297" w:rsidP="00ED6297">
      <w:r>
        <w:t>Černá skládka v Moravickém lese</w:t>
      </w:r>
    </w:p>
    <w:p w14:paraId="5F120B29" w14:textId="42C5E00D" w:rsidR="00ED6297" w:rsidRPr="00ED6297" w:rsidRDefault="00ED6297" w:rsidP="00ED6297">
      <w:r w:rsidRPr="00ED6297">
        <w:t>V posledních dnech byla v lokalitě Moravický les objevena rozsáhlá černá skládka. Někdo zde bezohledně vyvezl velké množství odpadu přímo do lesa – do místa, které má sloužit všem jako prostor pro odpočinek, přírodu a klid.</w:t>
      </w:r>
    </w:p>
    <w:p w14:paraId="5242FB56" w14:textId="77777777" w:rsidR="00ED6297" w:rsidRPr="00ED6297" w:rsidRDefault="00ED6297" w:rsidP="00ED6297">
      <w:r w:rsidRPr="00ED6297">
        <w:t>Celou záležitostí se již zabývá Policie ČR.</w:t>
      </w:r>
    </w:p>
    <w:p w14:paraId="6EB0EB1B" w14:textId="77777777" w:rsidR="00ED6297" w:rsidRPr="00ED6297" w:rsidRDefault="00ED6297" w:rsidP="00ED6297">
      <w:r w:rsidRPr="00ED6297">
        <w:t>Bohužel nejde o ojedinělý případ. Černé skládky představují nejen estetický problém, ale především zátěž pro životní prostředí, lesní zvěř i nás všechny. Náklady na jejich odstranění navíc často hradí obec, tedy ve výsledku všichni občané.</w:t>
      </w:r>
    </w:p>
    <w:p w14:paraId="143854FC" w14:textId="77777777" w:rsidR="00ED6297" w:rsidRPr="00ED6297" w:rsidRDefault="00ED6297" w:rsidP="00ED6297">
      <w:r w:rsidRPr="00ED6297">
        <w:t>Chtěli bychom proto požádat veřejnost, aby nebyla lhostejná ke svému okolí. Pokud si všimnete podezřelého chování, neobvyklého pohybu vozidel v lese nebo ukládání odpadu mimo vyhrazená místa, neváhejte informovat úřad městyse nebo Policii ČR. I drobná informace může pomoci podobné jednání odhalit a zabránit dalším škodám.</w:t>
      </w:r>
    </w:p>
    <w:p w14:paraId="502109DC" w14:textId="77777777" w:rsidR="00ED6297" w:rsidRPr="00ED6297" w:rsidRDefault="00ED6297" w:rsidP="00ED6297">
      <w:r w:rsidRPr="00ED6297">
        <w:t>Naše příroda a lesy nejsou samozřejmostí. Chraňme je společně a nenechme z nich udělat smetiště.</w:t>
      </w:r>
    </w:p>
    <w:p w14:paraId="1E840D3F" w14:textId="2FD7BD2B" w:rsidR="00ED6297" w:rsidRPr="00ED6297" w:rsidRDefault="00ED6297" w:rsidP="00ED6297">
      <w:r w:rsidRPr="00ED6297">
        <w:t>Děkujeme všem občanům, kterým není prostředí kolem nás lhostejné</w:t>
      </w:r>
      <w:r>
        <w:t>.</w:t>
      </w:r>
    </w:p>
    <w:p w14:paraId="63B51C1B" w14:textId="77777777" w:rsidR="009850C8" w:rsidRDefault="009850C8"/>
    <w:sectPr w:rsidR="0098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97"/>
    <w:rsid w:val="00814C29"/>
    <w:rsid w:val="009850C8"/>
    <w:rsid w:val="00B47BAF"/>
    <w:rsid w:val="00C74BD0"/>
    <w:rsid w:val="00E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A51A"/>
  <w15:chartTrackingRefBased/>
  <w15:docId w15:val="{925F9532-D102-495D-8518-9F9D5828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2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2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2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2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2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2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2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2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2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2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Vrátilová</dc:creator>
  <cp:keywords/>
  <dc:description/>
  <cp:lastModifiedBy>Nikola Vrátilová</cp:lastModifiedBy>
  <cp:revision>1</cp:revision>
  <dcterms:created xsi:type="dcterms:W3CDTF">2026-05-19T06:59:00Z</dcterms:created>
  <dcterms:modified xsi:type="dcterms:W3CDTF">2026-05-19T06:59:00Z</dcterms:modified>
</cp:coreProperties>
</file>